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9DC5" w14:textId="33CD5EB2" w:rsidR="00D23F16" w:rsidRPr="00BA047F" w:rsidRDefault="00D23F16" w:rsidP="00D23F16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 w:rsidRPr="00BA047F">
        <w:rPr>
          <w:rFonts w:ascii="宋体" w:hAnsi="宋体" w:cs="宋体" w:hint="eastAsia"/>
          <w:kern w:val="0"/>
          <w:sz w:val="28"/>
          <w:szCs w:val="28"/>
        </w:rPr>
        <w:t xml:space="preserve">附件  </w:t>
      </w:r>
    </w:p>
    <w:p w14:paraId="65593514" w14:textId="652B1434" w:rsidR="00D23F16" w:rsidRPr="006777A0" w:rsidRDefault="0033126B" w:rsidP="00D23F1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宁波市热处理学会</w:t>
      </w:r>
      <w:r w:rsidR="00CB4246">
        <w:rPr>
          <w:rFonts w:ascii="宋体" w:hAnsi="宋体" w:hint="eastAsia"/>
          <w:b/>
          <w:sz w:val="32"/>
          <w:szCs w:val="32"/>
        </w:rPr>
        <w:t>团体</w:t>
      </w:r>
      <w:r w:rsidR="00D23F16" w:rsidRPr="006777A0">
        <w:rPr>
          <w:rFonts w:ascii="宋体" w:hAnsi="宋体" w:hint="eastAsia"/>
          <w:b/>
          <w:sz w:val="32"/>
          <w:szCs w:val="32"/>
        </w:rPr>
        <w:t>标准征求意见表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674"/>
        <w:gridCol w:w="137"/>
        <w:gridCol w:w="837"/>
        <w:gridCol w:w="851"/>
        <w:gridCol w:w="883"/>
        <w:gridCol w:w="2242"/>
        <w:gridCol w:w="1276"/>
      </w:tblGrid>
      <w:tr w:rsidR="00D23F16" w:rsidRPr="00BA047F" w14:paraId="464B0E6E" w14:textId="77777777" w:rsidTr="0098105C">
        <w:trPr>
          <w:cantSplit/>
          <w:trHeight w:val="495"/>
          <w:jc w:val="center"/>
        </w:trPr>
        <w:tc>
          <w:tcPr>
            <w:tcW w:w="9209" w:type="dxa"/>
            <w:gridSpan w:val="8"/>
            <w:vAlign w:val="center"/>
          </w:tcPr>
          <w:p w14:paraId="2A56280C" w14:textId="4B86BEE2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项目名称：</w:t>
            </w:r>
            <w:r w:rsidR="00D6618D">
              <w:rPr>
                <w:rFonts w:ascii="宋体" w:hAnsi="宋体" w:hint="eastAsia"/>
              </w:rPr>
              <w:t>《</w:t>
            </w:r>
            <w:r w:rsidR="0033126B">
              <w:rPr>
                <w:rFonts w:ascii="宋体" w:hAnsi="宋体" w:hint="eastAsia"/>
              </w:rPr>
              <w:t>热处理企业环境保护技术规范</w:t>
            </w:r>
            <w:r w:rsidR="00D6618D">
              <w:rPr>
                <w:rFonts w:ascii="宋体" w:hAnsi="宋体" w:hint="eastAsia"/>
              </w:rPr>
              <w:t>》意见征求</w:t>
            </w:r>
          </w:p>
        </w:tc>
      </w:tr>
      <w:tr w:rsidR="00D23F16" w:rsidRPr="00BA047F" w14:paraId="7361249F" w14:textId="77777777" w:rsidTr="0098105C">
        <w:trPr>
          <w:cantSplit/>
          <w:trHeight w:val="432"/>
          <w:jc w:val="center"/>
        </w:trPr>
        <w:tc>
          <w:tcPr>
            <w:tcW w:w="4808" w:type="dxa"/>
            <w:gridSpan w:val="5"/>
            <w:vAlign w:val="center"/>
          </w:tcPr>
          <w:p w14:paraId="48756308" w14:textId="16734617" w:rsidR="00D23F16" w:rsidRPr="00BA047F" w:rsidRDefault="00D23F16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发出日期：</w:t>
            </w:r>
            <w:r w:rsidRPr="00BA047F">
              <w:rPr>
                <w:rFonts w:ascii="宋体" w:hAnsi="宋体"/>
              </w:rPr>
              <w:t xml:space="preserve"> </w:t>
            </w:r>
            <w:r w:rsidR="00D6618D">
              <w:rPr>
                <w:rFonts w:ascii="宋体" w:hAnsi="宋体" w:hint="eastAsia"/>
              </w:rPr>
              <w:t>202</w:t>
            </w:r>
            <w:r w:rsidR="0033126B">
              <w:rPr>
                <w:rFonts w:ascii="宋体" w:hAnsi="宋体"/>
              </w:rPr>
              <w:t>4</w:t>
            </w:r>
            <w:r w:rsidR="00D6618D">
              <w:rPr>
                <w:rFonts w:ascii="宋体" w:hAnsi="宋体" w:hint="eastAsia"/>
              </w:rPr>
              <w:t>.0</w:t>
            </w:r>
            <w:r w:rsidR="0033126B">
              <w:rPr>
                <w:rFonts w:ascii="宋体" w:hAnsi="宋体"/>
              </w:rPr>
              <w:t>3</w:t>
            </w:r>
            <w:r w:rsidR="00D6618D">
              <w:rPr>
                <w:rFonts w:ascii="宋体" w:hAnsi="宋体" w:hint="eastAsia"/>
              </w:rPr>
              <w:t>.</w:t>
            </w:r>
            <w:r w:rsidR="0033126B">
              <w:rPr>
                <w:rFonts w:ascii="宋体" w:hAnsi="宋体"/>
              </w:rPr>
              <w:t>01</w:t>
            </w:r>
          </w:p>
        </w:tc>
        <w:tc>
          <w:tcPr>
            <w:tcW w:w="4401" w:type="dxa"/>
            <w:gridSpan w:val="3"/>
            <w:vMerge w:val="restart"/>
          </w:tcPr>
          <w:p w14:paraId="5A651846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文件编号：</w:t>
            </w:r>
          </w:p>
        </w:tc>
      </w:tr>
      <w:tr w:rsidR="00D23F16" w:rsidRPr="00BA047F" w14:paraId="68D799AE" w14:textId="77777777" w:rsidTr="0098105C">
        <w:trPr>
          <w:cantSplit/>
          <w:trHeight w:val="395"/>
          <w:jc w:val="center"/>
        </w:trPr>
        <w:tc>
          <w:tcPr>
            <w:tcW w:w="4808" w:type="dxa"/>
            <w:gridSpan w:val="5"/>
            <w:vAlign w:val="center"/>
          </w:tcPr>
          <w:p w14:paraId="70C6D6E1" w14:textId="56A0951F" w:rsidR="00D23F16" w:rsidRPr="00BA047F" w:rsidRDefault="00D23F16" w:rsidP="00EC01AF">
            <w:pPr>
              <w:rPr>
                <w:rFonts w:ascii="宋体" w:hAnsi="宋体" w:hint="eastAsia"/>
              </w:rPr>
            </w:pPr>
            <w:r w:rsidRPr="00BA047F">
              <w:rPr>
                <w:rFonts w:ascii="宋体" w:hAnsi="宋体" w:hint="eastAsia"/>
              </w:rPr>
              <w:t>截止日期：</w:t>
            </w:r>
            <w:r w:rsidRPr="00BA047F">
              <w:rPr>
                <w:rFonts w:ascii="宋体" w:hAnsi="宋体"/>
              </w:rPr>
              <w:t xml:space="preserve"> </w:t>
            </w:r>
            <w:r w:rsidR="00D6618D">
              <w:rPr>
                <w:rFonts w:ascii="宋体" w:hAnsi="宋体" w:hint="eastAsia"/>
              </w:rPr>
              <w:t>202</w:t>
            </w:r>
            <w:r w:rsidR="0033126B">
              <w:rPr>
                <w:rFonts w:ascii="宋体" w:hAnsi="宋体"/>
              </w:rPr>
              <w:t>4</w:t>
            </w:r>
            <w:r w:rsidR="00D6618D">
              <w:rPr>
                <w:rFonts w:ascii="宋体" w:hAnsi="宋体" w:hint="eastAsia"/>
              </w:rPr>
              <w:t>.0</w:t>
            </w:r>
            <w:r w:rsidR="0033126B">
              <w:rPr>
                <w:rFonts w:ascii="宋体" w:hAnsi="宋体"/>
              </w:rPr>
              <w:t>4</w:t>
            </w:r>
            <w:r w:rsidR="00D6618D">
              <w:rPr>
                <w:rFonts w:ascii="宋体" w:hAnsi="宋体" w:hint="eastAsia"/>
              </w:rPr>
              <w:t>.</w:t>
            </w:r>
            <w:r w:rsidR="0039709D">
              <w:rPr>
                <w:rFonts w:ascii="宋体" w:hAnsi="宋体" w:hint="eastAsia"/>
              </w:rPr>
              <w:t>10</w:t>
            </w:r>
          </w:p>
        </w:tc>
        <w:tc>
          <w:tcPr>
            <w:tcW w:w="4401" w:type="dxa"/>
            <w:gridSpan w:val="3"/>
            <w:vMerge/>
          </w:tcPr>
          <w:p w14:paraId="172E5DF7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4795A993" w14:textId="77777777" w:rsidTr="0098105C">
        <w:trPr>
          <w:cantSplit/>
          <w:trHeight w:val="330"/>
          <w:jc w:val="center"/>
        </w:trPr>
        <w:tc>
          <w:tcPr>
            <w:tcW w:w="7933" w:type="dxa"/>
            <w:gridSpan w:val="7"/>
            <w:tcBorders>
              <w:bottom w:val="single" w:sz="4" w:space="0" w:color="auto"/>
            </w:tcBorders>
          </w:tcPr>
          <w:p w14:paraId="322F96F5" w14:textId="371D3370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单位名称：</w:t>
            </w:r>
            <w:r w:rsidR="0082228A">
              <w:rPr>
                <w:rFonts w:ascii="宋体" w:hAnsi="宋体" w:hint="eastAsia"/>
              </w:rPr>
              <w:t>宁波市热处理学会</w:t>
            </w:r>
            <w:r w:rsidR="0082228A" w:rsidRPr="00BA047F">
              <w:rPr>
                <w:rFonts w:ascii="宋体" w:hAnsi="宋体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66BEFA4F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请在规定时间内将反馈意见寄往通讯处或发</w:t>
            </w:r>
            <w:r w:rsidRPr="00BA047F">
              <w:rPr>
                <w:rFonts w:ascii="宋体" w:hAnsi="宋体"/>
              </w:rPr>
              <w:t>E-mail</w:t>
            </w:r>
            <w:r w:rsidRPr="00BA047F">
              <w:rPr>
                <w:rFonts w:ascii="宋体" w:hAnsi="宋体" w:hint="eastAsia"/>
              </w:rPr>
              <w:t>。</w:t>
            </w:r>
          </w:p>
        </w:tc>
      </w:tr>
      <w:tr w:rsidR="00D23F16" w:rsidRPr="00BA047F" w14:paraId="5021D1F0" w14:textId="77777777" w:rsidTr="0098105C">
        <w:trPr>
          <w:cantSplit/>
          <w:trHeight w:val="330"/>
          <w:jc w:val="center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97566D" w14:textId="4835F3B1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通讯地址：</w:t>
            </w:r>
            <w:r w:rsidR="000170ED">
              <w:rPr>
                <w:rFonts w:ascii="宋体" w:hAnsi="宋体" w:hint="eastAsia"/>
              </w:rPr>
              <w:t>宁波市江北区</w:t>
            </w:r>
          </w:p>
        </w:tc>
        <w:tc>
          <w:tcPr>
            <w:tcW w:w="1276" w:type="dxa"/>
            <w:vMerge/>
          </w:tcPr>
          <w:p w14:paraId="6FDB6E42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1AFB5DF" w14:textId="77777777" w:rsidTr="0098105C">
        <w:trPr>
          <w:cantSplit/>
          <w:trHeight w:val="338"/>
          <w:jc w:val="center"/>
        </w:trPr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6AF" w14:textId="27E01389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系</w:t>
            </w:r>
            <w:r w:rsidRPr="00BA047F">
              <w:rPr>
                <w:rFonts w:ascii="宋体" w:hAnsi="宋体"/>
              </w:rPr>
              <w:t xml:space="preserve"> </w:t>
            </w:r>
            <w:r w:rsidRPr="00BA047F">
              <w:rPr>
                <w:rFonts w:ascii="宋体" w:hAnsi="宋体" w:hint="eastAsia"/>
              </w:rPr>
              <w:t>人：</w:t>
            </w:r>
            <w:r w:rsidR="000170ED">
              <w:rPr>
                <w:rFonts w:ascii="宋体" w:hAnsi="宋体" w:hint="eastAsia"/>
              </w:rPr>
              <w:t>张学彬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30E4" w14:textId="2C446C38" w:rsidR="00D23F16" w:rsidRPr="00BA047F" w:rsidRDefault="00D23F16" w:rsidP="00EC01AF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邮政编码：</w:t>
            </w:r>
            <w:r w:rsidR="000170ED">
              <w:rPr>
                <w:rFonts w:ascii="宋体" w:hAnsi="宋体"/>
              </w:rPr>
              <w:t>315000</w:t>
            </w:r>
          </w:p>
        </w:tc>
        <w:tc>
          <w:tcPr>
            <w:tcW w:w="1276" w:type="dxa"/>
            <w:vMerge/>
          </w:tcPr>
          <w:p w14:paraId="58B06215" w14:textId="77777777" w:rsidR="00D23F16" w:rsidRPr="00BA047F" w:rsidRDefault="00D23F16" w:rsidP="006C3678">
            <w:pPr>
              <w:rPr>
                <w:rFonts w:ascii="宋体" w:hAnsi="宋体"/>
              </w:rPr>
            </w:pPr>
          </w:p>
        </w:tc>
      </w:tr>
      <w:tr w:rsidR="00EC01AF" w:rsidRPr="00BA047F" w14:paraId="6DD9FA8C" w14:textId="77777777" w:rsidTr="0098105C">
        <w:trPr>
          <w:cantSplit/>
          <w:trHeight w:val="337"/>
          <w:jc w:val="center"/>
        </w:trPr>
        <w:tc>
          <w:tcPr>
            <w:tcW w:w="79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3F2DC2" w14:textId="5A5A3EB7" w:rsidR="00EC01AF" w:rsidRPr="00BA047F" w:rsidRDefault="00EC01AF" w:rsidP="00EC01AF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>
              <w:rPr>
                <w:rFonts w:ascii="宋体" w:hAnsi="宋体"/>
              </w:rPr>
              <w:t>13</w:t>
            </w:r>
            <w:r w:rsidR="000170ED">
              <w:rPr>
                <w:rFonts w:ascii="宋体" w:hAnsi="宋体"/>
              </w:rPr>
              <w:t>454717363</w:t>
            </w:r>
          </w:p>
        </w:tc>
        <w:tc>
          <w:tcPr>
            <w:tcW w:w="1276" w:type="dxa"/>
            <w:vMerge/>
          </w:tcPr>
          <w:p w14:paraId="34CB1463" w14:textId="77777777" w:rsidR="00EC01AF" w:rsidRPr="00BA047F" w:rsidRDefault="00EC01AF" w:rsidP="006C3678">
            <w:pPr>
              <w:rPr>
                <w:rFonts w:ascii="宋体" w:hAnsi="宋体"/>
              </w:rPr>
            </w:pPr>
          </w:p>
        </w:tc>
      </w:tr>
      <w:tr w:rsidR="00D23F16" w:rsidRPr="00BA047F" w14:paraId="058620E0" w14:textId="77777777" w:rsidTr="0098105C">
        <w:trPr>
          <w:cantSplit/>
          <w:trHeight w:val="330"/>
          <w:jc w:val="center"/>
        </w:trPr>
        <w:tc>
          <w:tcPr>
            <w:tcW w:w="7933" w:type="dxa"/>
            <w:gridSpan w:val="7"/>
            <w:tcBorders>
              <w:top w:val="single" w:sz="4" w:space="0" w:color="auto"/>
            </w:tcBorders>
          </w:tcPr>
          <w:p w14:paraId="5E6DABDE" w14:textId="3066A10F" w:rsidR="00D23F16" w:rsidRPr="00BA047F" w:rsidRDefault="00D23F16" w:rsidP="00EC01AF">
            <w:pPr>
              <w:rPr>
                <w:rFonts w:ascii="宋体" w:hAnsi="宋体"/>
                <w:lang w:val="pt-BR"/>
              </w:rPr>
            </w:pPr>
            <w:r w:rsidRPr="00BA047F">
              <w:rPr>
                <w:rFonts w:ascii="宋体" w:hAnsi="宋体"/>
                <w:lang w:val="pt-BR"/>
              </w:rPr>
              <w:t>E-mail</w:t>
            </w:r>
            <w:r w:rsidRPr="00BA047F">
              <w:rPr>
                <w:rFonts w:ascii="宋体" w:hAnsi="宋体" w:hint="eastAsia"/>
                <w:lang w:val="pt-BR"/>
              </w:rPr>
              <w:t>：</w:t>
            </w:r>
            <w:r w:rsidRPr="00BA047F">
              <w:rPr>
                <w:rFonts w:ascii="宋体" w:hAnsi="宋体"/>
                <w:lang w:val="pt-BR"/>
              </w:rPr>
              <w:t xml:space="preserve"> </w:t>
            </w:r>
            <w:r w:rsidR="000170ED">
              <w:rPr>
                <w:rFonts w:ascii="宋体" w:hAnsi="宋体" w:hint="eastAsia"/>
                <w:lang w:val="pt-BR"/>
              </w:rPr>
              <w:t>xuebinzhang</w:t>
            </w:r>
            <w:r w:rsidR="000170ED">
              <w:rPr>
                <w:rFonts w:ascii="宋体" w:hAnsi="宋体"/>
                <w:lang w:val="pt-BR"/>
              </w:rPr>
              <w:t>2004@126.</w:t>
            </w:r>
            <w:r w:rsidR="000170ED">
              <w:rPr>
                <w:rFonts w:ascii="宋体" w:hAnsi="宋体" w:hint="eastAsia"/>
                <w:lang w:val="pt-BR"/>
              </w:rPr>
              <w:t>com</w:t>
            </w:r>
          </w:p>
        </w:tc>
        <w:tc>
          <w:tcPr>
            <w:tcW w:w="1276" w:type="dxa"/>
            <w:vMerge/>
          </w:tcPr>
          <w:p w14:paraId="306749C7" w14:textId="77777777" w:rsidR="00D23F16" w:rsidRPr="00BA047F" w:rsidRDefault="00D23F16" w:rsidP="006C3678">
            <w:pPr>
              <w:rPr>
                <w:rFonts w:ascii="宋体" w:hAnsi="宋体"/>
                <w:lang w:val="pt-BR"/>
              </w:rPr>
            </w:pPr>
          </w:p>
        </w:tc>
      </w:tr>
      <w:tr w:rsidR="00D23F16" w:rsidRPr="00BA047F" w14:paraId="1725784C" w14:textId="77777777" w:rsidTr="0098105C">
        <w:trPr>
          <w:trHeight w:val="567"/>
          <w:jc w:val="center"/>
        </w:trPr>
        <w:tc>
          <w:tcPr>
            <w:tcW w:w="9209" w:type="dxa"/>
            <w:gridSpan w:val="8"/>
            <w:vAlign w:val="center"/>
          </w:tcPr>
          <w:p w14:paraId="05A7F317" w14:textId="3CA32B94" w:rsidR="00D23F16" w:rsidRPr="00BA047F" w:rsidRDefault="00D23F16" w:rsidP="006C3678">
            <w:pPr>
              <w:jc w:val="left"/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标准名称：</w:t>
            </w:r>
            <w:r w:rsidR="00D6618D">
              <w:rPr>
                <w:rFonts w:ascii="宋体" w:hAnsi="宋体" w:hint="eastAsia"/>
              </w:rPr>
              <w:t>《</w:t>
            </w:r>
            <w:r w:rsidR="000170ED">
              <w:rPr>
                <w:rFonts w:ascii="宋体" w:hAnsi="宋体" w:hint="eastAsia"/>
              </w:rPr>
              <w:t>热处理企业环境保护技术规范</w:t>
            </w:r>
            <w:r w:rsidR="00D6618D">
              <w:rPr>
                <w:rFonts w:ascii="宋体" w:hAnsi="宋体" w:hint="eastAsia"/>
              </w:rPr>
              <w:t>》</w:t>
            </w:r>
          </w:p>
        </w:tc>
      </w:tr>
      <w:tr w:rsidR="00D23F16" w:rsidRPr="00BA047F" w14:paraId="67908A62" w14:textId="77777777" w:rsidTr="0098105C">
        <w:trPr>
          <w:cantSplit/>
          <w:trHeight w:val="561"/>
          <w:jc w:val="center"/>
        </w:trPr>
        <w:tc>
          <w:tcPr>
            <w:tcW w:w="9209" w:type="dxa"/>
            <w:gridSpan w:val="8"/>
          </w:tcPr>
          <w:p w14:paraId="1384C544" w14:textId="77777777" w:rsidR="00D23F16" w:rsidRPr="00BA047F" w:rsidRDefault="00D23F16" w:rsidP="006C3678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D23F16" w:rsidRPr="00BA047F" w14:paraId="30762F1D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2F19B2C9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11" w:type="dxa"/>
            <w:gridSpan w:val="2"/>
            <w:vAlign w:val="center"/>
          </w:tcPr>
          <w:p w14:paraId="07EC930D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标准章条编号</w:t>
            </w:r>
          </w:p>
        </w:tc>
        <w:tc>
          <w:tcPr>
            <w:tcW w:w="4813" w:type="dxa"/>
            <w:gridSpan w:val="4"/>
            <w:vAlign w:val="center"/>
          </w:tcPr>
          <w:p w14:paraId="19D21EE2" w14:textId="77777777" w:rsidR="00D23F16" w:rsidRPr="00D94825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 w:rsidRPr="00D94825"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1276" w:type="dxa"/>
            <w:vAlign w:val="center"/>
          </w:tcPr>
          <w:p w14:paraId="2CF790AE" w14:textId="77777777" w:rsidR="00D23F16" w:rsidRPr="00BA047F" w:rsidRDefault="00D23F16" w:rsidP="006C367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D23F16" w:rsidRPr="00BA047F" w14:paraId="41316971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40FA4573" w14:textId="76CCA21E" w:rsidR="00D23F16" w:rsidRPr="00D37391" w:rsidRDefault="00D23F16" w:rsidP="006C3678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5C47256B" w14:textId="5204841E" w:rsidR="00D23F16" w:rsidRPr="00D37391" w:rsidRDefault="00D23F16" w:rsidP="006C3678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30734F24" w14:textId="6C068AB7" w:rsidR="00D23F16" w:rsidRPr="00D37391" w:rsidRDefault="00D23F16" w:rsidP="006C3678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AFE6AD" w14:textId="102B6677" w:rsidR="00D23F16" w:rsidRPr="00D37391" w:rsidRDefault="00D23F16" w:rsidP="006C3678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D37391" w:rsidRPr="00BA047F" w14:paraId="087F0108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1FA6F1CA" w14:textId="2374604C" w:rsidR="00D37391" w:rsidRPr="00D37391" w:rsidRDefault="00D37391" w:rsidP="00D37391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62968EC6" w14:textId="3B8E346F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44F02B34" w14:textId="124D53A2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CB64B99" w14:textId="77777777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D37391" w:rsidRPr="00BA047F" w14:paraId="705165B9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0B573839" w14:textId="429EFFC7" w:rsidR="00D37391" w:rsidRPr="00D37391" w:rsidRDefault="00D37391" w:rsidP="00D37391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2C148B8B" w14:textId="60D735F2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2B3A2D1D" w14:textId="597E6435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1E16E4D" w14:textId="7E997AAA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D37391" w:rsidRPr="00BA047F" w14:paraId="6858D185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7DB85DD1" w14:textId="68C749A9" w:rsidR="00D37391" w:rsidRPr="00D37391" w:rsidRDefault="00D37391" w:rsidP="00D37391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24F4259F" w14:textId="3D7CD75F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455400A1" w14:textId="3B3D65F2" w:rsidR="00D37391" w:rsidRPr="00D37391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A8FF59" w14:textId="5D3BDD01" w:rsidR="00D37391" w:rsidRPr="00810E9D" w:rsidRDefault="00D37391" w:rsidP="00D37391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8C149D" w:rsidRPr="00BA047F" w14:paraId="2DCA04CC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326AD381" w14:textId="4061C677" w:rsidR="008C149D" w:rsidRPr="00D37391" w:rsidRDefault="008C149D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740BCD3" w14:textId="7B7F14AF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1998D700" w14:textId="5217F0D6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7CE781" w14:textId="795F24E9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8C149D" w:rsidRPr="00BA047F" w14:paraId="713B113F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3A26E425" w14:textId="0207968E" w:rsidR="008C149D" w:rsidRPr="00D37391" w:rsidRDefault="008C149D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010B37B6" w14:textId="7FDB2811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2664F38C" w14:textId="554980B3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DFFEB5" w14:textId="77777777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8C149D" w:rsidRPr="00BA047F" w14:paraId="5F444F5B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02119BE2" w14:textId="78277876" w:rsidR="008C149D" w:rsidRPr="00D37391" w:rsidRDefault="008C149D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7895DDE0" w14:textId="47123453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286DE419" w14:textId="159D1A9A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D45818" w14:textId="77777777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8C149D" w:rsidRPr="00FD35FE" w14:paraId="6124C05A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5AA55091" w14:textId="1D452D86" w:rsidR="008C149D" w:rsidRPr="00D37391" w:rsidRDefault="008C149D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310A3D8" w14:textId="40683E1B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006A4ECB" w14:textId="206E3EB4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5D7381" w14:textId="77777777" w:rsidR="008C149D" w:rsidRPr="00D37391" w:rsidRDefault="008C149D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FD35FE" w:rsidRPr="00FD35FE" w14:paraId="5A5C41D5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1B5AF41B" w14:textId="01F03265" w:rsidR="00FD35FE" w:rsidRPr="00D37391" w:rsidRDefault="00FD35FE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0B536E4D" w14:textId="3C166EC7" w:rsidR="00FD35FE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1ABB462F" w14:textId="7A236CEB" w:rsidR="00FD35FE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80341F" w14:textId="77777777" w:rsidR="00FD35FE" w:rsidRPr="00D37391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FD35FE" w:rsidRPr="00FD35FE" w14:paraId="6066ACDC" w14:textId="77777777" w:rsidTr="0098105C">
        <w:trPr>
          <w:cantSplit/>
          <w:trHeight w:val="561"/>
          <w:jc w:val="center"/>
        </w:trPr>
        <w:tc>
          <w:tcPr>
            <w:tcW w:w="1309" w:type="dxa"/>
            <w:vAlign w:val="center"/>
          </w:tcPr>
          <w:p w14:paraId="41FAC1B1" w14:textId="76C9EF75" w:rsidR="00FD35FE" w:rsidRPr="00D37391" w:rsidRDefault="00FD35FE" w:rsidP="008C149D">
            <w:pPr>
              <w:jc w:val="center"/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BE57127" w14:textId="1EDE392A" w:rsidR="00FD35FE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4813" w:type="dxa"/>
            <w:gridSpan w:val="4"/>
            <w:vAlign w:val="center"/>
          </w:tcPr>
          <w:p w14:paraId="3C32B471" w14:textId="43A4A86D" w:rsidR="00FD35FE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4133A3" w14:textId="77777777" w:rsidR="00FD35FE" w:rsidRPr="00D37391" w:rsidRDefault="00FD35FE" w:rsidP="008C149D">
            <w:pPr>
              <w:rPr>
                <w:rFonts w:ascii="宋体" w:hAnsi="宋体"/>
                <w:color w:val="0070C0"/>
                <w:szCs w:val="21"/>
              </w:rPr>
            </w:pPr>
          </w:p>
        </w:tc>
      </w:tr>
      <w:tr w:rsidR="00AD5F2C" w:rsidRPr="00BA047F" w14:paraId="022EA608" w14:textId="77777777" w:rsidTr="0098105C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14:paraId="59F433A5" w14:textId="342112DE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填写人姓名：</w:t>
            </w:r>
            <w:r w:rsidR="0034278B">
              <w:rPr>
                <w:rFonts w:ascii="宋体" w:hAnsi="宋体" w:hint="eastAsia"/>
                <w:color w:val="0070C0"/>
              </w:rPr>
              <w:t xml:space="preserve"> </w:t>
            </w:r>
          </w:p>
        </w:tc>
        <w:tc>
          <w:tcPr>
            <w:tcW w:w="6226" w:type="dxa"/>
            <w:gridSpan w:val="6"/>
            <w:vAlign w:val="center"/>
          </w:tcPr>
          <w:p w14:paraId="086E152A" w14:textId="14C5D1C6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工作单位：</w:t>
            </w:r>
            <w:r w:rsidRPr="00BA047F">
              <w:rPr>
                <w:rFonts w:ascii="宋体" w:hAnsi="宋体"/>
              </w:rPr>
              <w:t xml:space="preserve"> </w:t>
            </w:r>
            <w:r w:rsidR="0034278B">
              <w:rPr>
                <w:rFonts w:ascii="宋体" w:hAnsi="宋体" w:hint="eastAsia"/>
                <w:color w:val="0070C0"/>
              </w:rPr>
              <w:t xml:space="preserve"> </w:t>
            </w:r>
          </w:p>
        </w:tc>
      </w:tr>
      <w:tr w:rsidR="00AD5F2C" w:rsidRPr="00BA047F" w14:paraId="5ADFA24E" w14:textId="77777777" w:rsidTr="0098105C">
        <w:trPr>
          <w:trHeight w:val="567"/>
          <w:jc w:val="center"/>
        </w:trPr>
        <w:tc>
          <w:tcPr>
            <w:tcW w:w="2983" w:type="dxa"/>
            <w:gridSpan w:val="2"/>
            <w:vAlign w:val="center"/>
          </w:tcPr>
          <w:p w14:paraId="52A4361B" w14:textId="2DBC0B3C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邮编：</w:t>
            </w:r>
            <w:r w:rsidR="0034278B">
              <w:rPr>
                <w:rFonts w:ascii="宋体" w:hAnsi="宋体"/>
                <w:color w:val="0070C0"/>
              </w:rPr>
              <w:t xml:space="preserve"> </w:t>
            </w:r>
          </w:p>
        </w:tc>
        <w:tc>
          <w:tcPr>
            <w:tcW w:w="6226" w:type="dxa"/>
            <w:gridSpan w:val="6"/>
            <w:vAlign w:val="center"/>
          </w:tcPr>
          <w:p w14:paraId="00BC824E" w14:textId="6F8B5A04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通信地址：</w:t>
            </w:r>
            <w:r w:rsidRPr="00BA047F">
              <w:rPr>
                <w:rFonts w:ascii="宋体" w:hAnsi="宋体"/>
              </w:rPr>
              <w:t xml:space="preserve"> </w:t>
            </w:r>
            <w:r w:rsidR="0034278B">
              <w:rPr>
                <w:rFonts w:ascii="宋体" w:hAnsi="宋体" w:hint="eastAsia"/>
                <w:color w:val="0070C0"/>
              </w:rPr>
              <w:t xml:space="preserve"> </w:t>
            </w:r>
          </w:p>
        </w:tc>
      </w:tr>
      <w:tr w:rsidR="00AD5F2C" w:rsidRPr="00BA047F" w14:paraId="612A98FF" w14:textId="77777777" w:rsidTr="0098105C">
        <w:trPr>
          <w:trHeight w:val="728"/>
          <w:jc w:val="center"/>
        </w:trPr>
        <w:tc>
          <w:tcPr>
            <w:tcW w:w="2983" w:type="dxa"/>
            <w:gridSpan w:val="2"/>
            <w:vAlign w:val="center"/>
          </w:tcPr>
          <w:p w14:paraId="50627E7A" w14:textId="54D48498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填写日期：</w:t>
            </w:r>
            <w:r w:rsidR="0034278B">
              <w:rPr>
                <w:rFonts w:ascii="宋体" w:hAnsi="宋体"/>
                <w:color w:val="0070C0"/>
              </w:rPr>
              <w:t xml:space="preserve"> </w:t>
            </w:r>
          </w:p>
        </w:tc>
        <w:tc>
          <w:tcPr>
            <w:tcW w:w="2708" w:type="dxa"/>
            <w:gridSpan w:val="4"/>
            <w:vAlign w:val="center"/>
          </w:tcPr>
          <w:p w14:paraId="6D9AE216" w14:textId="567A3764" w:rsidR="00AD5F2C" w:rsidRPr="00BA047F" w:rsidRDefault="00AD5F2C" w:rsidP="0034278B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联系电话：</w:t>
            </w:r>
            <w:r w:rsidR="0034278B">
              <w:rPr>
                <w:rFonts w:ascii="宋体" w:hAnsi="宋体"/>
                <w:color w:val="0070C0"/>
              </w:rPr>
              <w:t xml:space="preserve"> </w:t>
            </w:r>
          </w:p>
        </w:tc>
        <w:tc>
          <w:tcPr>
            <w:tcW w:w="3518" w:type="dxa"/>
            <w:gridSpan w:val="2"/>
            <w:vAlign w:val="center"/>
          </w:tcPr>
          <w:p w14:paraId="69E0690A" w14:textId="77777777" w:rsidR="00AD5F2C" w:rsidRPr="00BA047F" w:rsidRDefault="00AD5F2C" w:rsidP="00AD5F2C">
            <w:pPr>
              <w:rPr>
                <w:rFonts w:ascii="宋体" w:hAnsi="宋体"/>
              </w:rPr>
            </w:pPr>
            <w:r w:rsidRPr="00BA047F">
              <w:rPr>
                <w:rFonts w:ascii="宋体" w:hAnsi="宋体" w:hint="eastAsia"/>
              </w:rPr>
              <w:t>签字或盖章：</w:t>
            </w:r>
          </w:p>
        </w:tc>
      </w:tr>
    </w:tbl>
    <w:p w14:paraId="5EA4CEA2" w14:textId="2921A77D" w:rsidR="00C27ED4" w:rsidRPr="00C27ED4" w:rsidRDefault="00C27ED4" w:rsidP="00C27ED4">
      <w:pPr>
        <w:tabs>
          <w:tab w:val="left" w:pos="3202"/>
        </w:tabs>
      </w:pPr>
    </w:p>
    <w:sectPr w:rsidR="00C27ED4" w:rsidRPr="00C27ED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3B1F" w14:textId="77777777" w:rsidR="00F769A5" w:rsidRDefault="00F769A5">
      <w:r>
        <w:separator/>
      </w:r>
    </w:p>
  </w:endnote>
  <w:endnote w:type="continuationSeparator" w:id="0">
    <w:p w14:paraId="5D0908CB" w14:textId="77777777" w:rsidR="00F769A5" w:rsidRDefault="00F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0B1A" w14:textId="5D640812" w:rsidR="008F0372" w:rsidRPr="00FA45D0" w:rsidRDefault="008F0372">
    <w:pPr>
      <w:pStyle w:val="a8"/>
      <w:jc w:val="center"/>
      <w:rPr>
        <w:sz w:val="24"/>
        <w:szCs w:val="24"/>
      </w:rPr>
    </w:pPr>
    <w:r w:rsidRPr="00FA45D0">
      <w:rPr>
        <w:sz w:val="24"/>
        <w:szCs w:val="24"/>
      </w:rPr>
      <w:fldChar w:fldCharType="begin"/>
    </w:r>
    <w:r w:rsidRPr="00FA45D0">
      <w:rPr>
        <w:sz w:val="24"/>
        <w:szCs w:val="24"/>
      </w:rPr>
      <w:instrText>PAGE   \* MERGEFORMAT</w:instrText>
    </w:r>
    <w:r w:rsidRPr="00FA45D0">
      <w:rPr>
        <w:sz w:val="24"/>
        <w:szCs w:val="24"/>
      </w:rPr>
      <w:fldChar w:fldCharType="separate"/>
    </w:r>
    <w:r w:rsidR="0098105C" w:rsidRPr="0098105C">
      <w:rPr>
        <w:noProof/>
        <w:sz w:val="24"/>
        <w:szCs w:val="24"/>
        <w:lang w:val="zh-CN"/>
      </w:rPr>
      <w:t>1</w:t>
    </w:r>
    <w:r w:rsidRPr="00FA45D0">
      <w:rPr>
        <w:sz w:val="24"/>
        <w:szCs w:val="24"/>
      </w:rPr>
      <w:fldChar w:fldCharType="end"/>
    </w:r>
  </w:p>
  <w:p w14:paraId="1161C182" w14:textId="77777777" w:rsidR="008F0372" w:rsidRDefault="008F0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BC93" w14:textId="77777777" w:rsidR="00F769A5" w:rsidRDefault="00F769A5">
      <w:r>
        <w:separator/>
      </w:r>
    </w:p>
  </w:footnote>
  <w:footnote w:type="continuationSeparator" w:id="0">
    <w:p w14:paraId="6698D586" w14:textId="77777777" w:rsidR="00F769A5" w:rsidRDefault="00F7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4F"/>
    <w:rsid w:val="000170ED"/>
    <w:rsid w:val="000354B1"/>
    <w:rsid w:val="0005129F"/>
    <w:rsid w:val="0007318E"/>
    <w:rsid w:val="00073BF6"/>
    <w:rsid w:val="0009284E"/>
    <w:rsid w:val="0010544F"/>
    <w:rsid w:val="00117061"/>
    <w:rsid w:val="00126451"/>
    <w:rsid w:val="001A7908"/>
    <w:rsid w:val="001A79BB"/>
    <w:rsid w:val="001E474F"/>
    <w:rsid w:val="00212ABA"/>
    <w:rsid w:val="0021355A"/>
    <w:rsid w:val="00222765"/>
    <w:rsid w:val="002306BA"/>
    <w:rsid w:val="00234463"/>
    <w:rsid w:val="00240B83"/>
    <w:rsid w:val="002C656B"/>
    <w:rsid w:val="0033126B"/>
    <w:rsid w:val="0034278B"/>
    <w:rsid w:val="0034453D"/>
    <w:rsid w:val="0039709D"/>
    <w:rsid w:val="00432049"/>
    <w:rsid w:val="00497B00"/>
    <w:rsid w:val="005171B4"/>
    <w:rsid w:val="00531136"/>
    <w:rsid w:val="0055037E"/>
    <w:rsid w:val="005520B0"/>
    <w:rsid w:val="00561332"/>
    <w:rsid w:val="0056175B"/>
    <w:rsid w:val="005A75EE"/>
    <w:rsid w:val="005B549E"/>
    <w:rsid w:val="005B7FA4"/>
    <w:rsid w:val="005C53BB"/>
    <w:rsid w:val="00620366"/>
    <w:rsid w:val="006203C7"/>
    <w:rsid w:val="00621ADA"/>
    <w:rsid w:val="0064249D"/>
    <w:rsid w:val="00653E49"/>
    <w:rsid w:val="0065429B"/>
    <w:rsid w:val="006C0CA8"/>
    <w:rsid w:val="006C3678"/>
    <w:rsid w:val="007B225C"/>
    <w:rsid w:val="007C2C50"/>
    <w:rsid w:val="008068D1"/>
    <w:rsid w:val="00810E9D"/>
    <w:rsid w:val="008136E5"/>
    <w:rsid w:val="00816962"/>
    <w:rsid w:val="0082228A"/>
    <w:rsid w:val="008945A2"/>
    <w:rsid w:val="00896A40"/>
    <w:rsid w:val="008B0E20"/>
    <w:rsid w:val="008C149D"/>
    <w:rsid w:val="008D3A60"/>
    <w:rsid w:val="008E4477"/>
    <w:rsid w:val="008F0372"/>
    <w:rsid w:val="00905372"/>
    <w:rsid w:val="00934C4A"/>
    <w:rsid w:val="00955077"/>
    <w:rsid w:val="00980773"/>
    <w:rsid w:val="0098105C"/>
    <w:rsid w:val="009A571E"/>
    <w:rsid w:val="009B431B"/>
    <w:rsid w:val="00A24620"/>
    <w:rsid w:val="00A56229"/>
    <w:rsid w:val="00AA4CCB"/>
    <w:rsid w:val="00AB601B"/>
    <w:rsid w:val="00AC5A12"/>
    <w:rsid w:val="00AD5F2C"/>
    <w:rsid w:val="00AE3698"/>
    <w:rsid w:val="00B2605F"/>
    <w:rsid w:val="00B66364"/>
    <w:rsid w:val="00BD07A8"/>
    <w:rsid w:val="00C01F3D"/>
    <w:rsid w:val="00C27ED4"/>
    <w:rsid w:val="00C516D5"/>
    <w:rsid w:val="00C53D2C"/>
    <w:rsid w:val="00CA1739"/>
    <w:rsid w:val="00CB4246"/>
    <w:rsid w:val="00CE1DCD"/>
    <w:rsid w:val="00D0263E"/>
    <w:rsid w:val="00D07326"/>
    <w:rsid w:val="00D20A9B"/>
    <w:rsid w:val="00D23F16"/>
    <w:rsid w:val="00D37391"/>
    <w:rsid w:val="00D646BA"/>
    <w:rsid w:val="00D659A1"/>
    <w:rsid w:val="00D6618D"/>
    <w:rsid w:val="00DA3713"/>
    <w:rsid w:val="00DA5788"/>
    <w:rsid w:val="00DD427E"/>
    <w:rsid w:val="00E11A1E"/>
    <w:rsid w:val="00E13B7A"/>
    <w:rsid w:val="00E949D9"/>
    <w:rsid w:val="00E94C0A"/>
    <w:rsid w:val="00EC01AF"/>
    <w:rsid w:val="00EC317F"/>
    <w:rsid w:val="00EE0C0D"/>
    <w:rsid w:val="00EF6F92"/>
    <w:rsid w:val="00F079F2"/>
    <w:rsid w:val="00F1448B"/>
    <w:rsid w:val="00F22F5E"/>
    <w:rsid w:val="00F4110E"/>
    <w:rsid w:val="00F57DAD"/>
    <w:rsid w:val="00F76264"/>
    <w:rsid w:val="00F769A5"/>
    <w:rsid w:val="00F84011"/>
    <w:rsid w:val="00FB2C06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4342B"/>
  <w15:chartTrackingRefBased/>
  <w15:docId w15:val="{6C7BDD1F-21C7-4823-9A18-3230008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544F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D23F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23F16"/>
  </w:style>
  <w:style w:type="paragraph" w:styleId="a5">
    <w:name w:val="Normal (Web)"/>
    <w:basedOn w:val="a"/>
    <w:uiPriority w:val="99"/>
    <w:semiHidden/>
    <w:unhideWhenUsed/>
    <w:rsid w:val="00D23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3F16"/>
  </w:style>
  <w:style w:type="paragraph" w:styleId="a6">
    <w:name w:val="header"/>
    <w:basedOn w:val="a"/>
    <w:link w:val="a7"/>
    <w:uiPriority w:val="99"/>
    <w:unhideWhenUsed/>
    <w:rsid w:val="00D2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23F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23F16"/>
    <w:rPr>
      <w:rFonts w:ascii="Calibri" w:eastAsia="宋体" w:hAnsi="Calibri" w:cs="Times New Roman"/>
      <w:sz w:val="18"/>
      <w:szCs w:val="18"/>
    </w:rPr>
  </w:style>
  <w:style w:type="paragraph" w:customStyle="1" w:styleId="aa">
    <w:name w:val="文献分类号"/>
    <w:qFormat/>
    <w:rsid w:val="00D23F16"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D23F1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2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liuyi115</dc:creator>
  <cp:keywords/>
  <dc:description/>
  <cp:lastModifiedBy>xb Zh</cp:lastModifiedBy>
  <cp:revision>3</cp:revision>
  <dcterms:created xsi:type="dcterms:W3CDTF">2024-03-17T06:22:00Z</dcterms:created>
  <dcterms:modified xsi:type="dcterms:W3CDTF">2024-03-17T06:22:00Z</dcterms:modified>
</cp:coreProperties>
</file>